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0EEF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年度京博科技奖创新奖/进步奖提名表</w:t>
      </w:r>
    </w:p>
    <w:tbl>
      <w:tblPr>
        <w:tblStyle w:val="5"/>
        <w:tblW w:w="92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4791"/>
      </w:tblGrid>
      <w:tr w14:paraId="32A75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15231B73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提名人信息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9D057E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姓</w:t>
            </w: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名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1938FB7F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1F6E4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shd w:val="clear" w:color="auto" w:fill="auto"/>
            <w:vAlign w:val="center"/>
          </w:tcPr>
          <w:p w14:paraId="027D78EE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79BD66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工作单位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03716970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57E83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shd w:val="clear" w:color="auto" w:fill="auto"/>
            <w:vAlign w:val="center"/>
          </w:tcPr>
          <w:p w14:paraId="631175AF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FF8CCB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手机</w:t>
            </w:r>
            <w:r>
              <w:rPr>
                <w:rFonts w:hint="eastAsia" w:ascii="Times New Roman" w:hAnsi="黑体" w:eastAsia="黑体" w:cs="Times New Roman"/>
                <w:bCs/>
                <w:kern w:val="32"/>
                <w:sz w:val="28"/>
                <w:szCs w:val="28"/>
              </w:rPr>
              <w:t>号码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3F9A14D4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5107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shd w:val="clear" w:color="auto" w:fill="auto"/>
            <w:vAlign w:val="center"/>
          </w:tcPr>
          <w:p w14:paraId="55302493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384763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邮</w:t>
            </w: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箱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3C6A241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55FBE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7E440095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被提名人信息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212880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姓</w:t>
            </w: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名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366D6B93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5C75F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shd w:val="clear" w:color="auto" w:fill="auto"/>
            <w:vAlign w:val="center"/>
          </w:tcPr>
          <w:p w14:paraId="4DF6C71B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9D8A1E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工作单位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6C4B3538">
            <w:pPr>
              <w:spacing w:line="580" w:lineRule="exact"/>
              <w:ind w:right="6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21141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shd w:val="clear" w:color="auto" w:fill="auto"/>
            <w:vAlign w:val="center"/>
          </w:tcPr>
          <w:p w14:paraId="2609120E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65D66C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558BC018">
            <w:pPr>
              <w:spacing w:line="580" w:lineRule="exact"/>
              <w:ind w:right="6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2CE1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shd w:val="clear" w:color="auto" w:fill="auto"/>
            <w:vAlign w:val="center"/>
          </w:tcPr>
          <w:p w14:paraId="709474E3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4F6E76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手机</w:t>
            </w:r>
            <w:r>
              <w:rPr>
                <w:rFonts w:hint="eastAsia" w:ascii="Times New Roman" w:hAnsi="黑体" w:eastAsia="黑体" w:cs="Times New Roman"/>
                <w:bCs/>
                <w:kern w:val="32"/>
                <w:sz w:val="28"/>
                <w:szCs w:val="28"/>
              </w:rPr>
              <w:t>号码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78E0C480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0E47C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shd w:val="clear" w:color="auto" w:fill="auto"/>
            <w:vAlign w:val="center"/>
          </w:tcPr>
          <w:p w14:paraId="12BF848E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E11228"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邮</w:t>
            </w: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箱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5DB00EC3">
            <w:pPr>
              <w:spacing w:line="580" w:lineRule="exact"/>
              <w:ind w:right="640"/>
              <w:jc w:val="center"/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</w:pPr>
          </w:p>
        </w:tc>
      </w:tr>
      <w:tr w14:paraId="2D2C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7" w:hRule="atLeast"/>
          <w:jc w:val="center"/>
        </w:trPr>
        <w:tc>
          <w:tcPr>
            <w:tcW w:w="9294" w:type="dxa"/>
            <w:gridSpan w:val="3"/>
            <w:shd w:val="clear" w:color="auto" w:fill="auto"/>
          </w:tcPr>
          <w:p w14:paraId="49C19BC9">
            <w:pPr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>1.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提名词</w:t>
            </w:r>
            <w:r>
              <w:rPr>
                <w:rFonts w:ascii="Times New Roman" w:hAnsi="微软雅黑" w:eastAsia="微软雅黑" w:cs="Times New Roman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Cs/>
                <w:kern w:val="32"/>
                <w:sz w:val="28"/>
                <w:szCs w:val="28"/>
              </w:rPr>
              <w:t>用尽量简洁、准确、生动的语言描述被推荐人贡献，100字以内。如被推荐人获奖，可用于最终授奖词素材</w:t>
            </w:r>
            <w:r>
              <w:rPr>
                <w:rFonts w:ascii="Times New Roman" w:hAnsi="微软雅黑" w:eastAsia="微软雅黑" w:cs="Times New Roman"/>
                <w:sz w:val="24"/>
              </w:rPr>
              <w:t>）</w:t>
            </w:r>
          </w:p>
          <w:p w14:paraId="3986FA55">
            <w:pPr>
              <w:rPr>
                <w:rFonts w:ascii="Times New Roman" w:hAnsi="Times New Roman" w:eastAsia="微软雅黑" w:cs="Times New Roman"/>
                <w:sz w:val="24"/>
              </w:rPr>
            </w:pPr>
          </w:p>
          <w:p w14:paraId="32953D25">
            <w:pPr>
              <w:rPr>
                <w:rFonts w:ascii="Times New Roman" w:hAnsi="Times New Roman" w:eastAsia="微软雅黑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32"/>
                <w:sz w:val="28"/>
                <w:szCs w:val="28"/>
              </w:rPr>
              <w:t>2.</w:t>
            </w:r>
            <w:r>
              <w:rPr>
                <w:rFonts w:ascii="Times New Roman" w:hAnsi="黑体" w:eastAsia="黑体" w:cs="Times New Roman"/>
                <w:bCs/>
                <w:kern w:val="32"/>
                <w:sz w:val="28"/>
                <w:szCs w:val="28"/>
              </w:rPr>
              <w:t>提名理由</w:t>
            </w:r>
            <w:r>
              <w:rPr>
                <w:rFonts w:ascii="Times New Roman" w:hAnsi="微软雅黑" w:eastAsia="微软雅黑" w:cs="Times New Roman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Cs/>
                <w:kern w:val="32"/>
                <w:sz w:val="28"/>
                <w:szCs w:val="28"/>
              </w:rPr>
              <w:t>清晰叙述候选人的工作、成就、贡献，被授予该奖励的理由，800字左右</w:t>
            </w:r>
            <w:r>
              <w:rPr>
                <w:rFonts w:ascii="Times New Roman" w:hAnsi="微软雅黑" w:eastAsia="微软雅黑" w:cs="Times New Roman"/>
                <w:sz w:val="24"/>
              </w:rPr>
              <w:t>）</w:t>
            </w:r>
          </w:p>
          <w:p w14:paraId="18611060">
            <w:pPr>
              <w:rPr>
                <w:rFonts w:ascii="Times New Roman" w:hAnsi="Times New Roman" w:eastAsia="微软雅黑" w:cs="Times New Roman"/>
                <w:sz w:val="24"/>
              </w:rPr>
            </w:pPr>
          </w:p>
        </w:tc>
      </w:tr>
    </w:tbl>
    <w:p w14:paraId="6E81A78D">
      <w:pPr>
        <w:snapToGrid w:val="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提示：请将word版表格于202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szCs w:val="24"/>
        </w:rPr>
        <w:t>年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4"/>
          <w:szCs w:val="24"/>
        </w:rPr>
        <w:t>月8日前通过您的邮箱发送至京博科技奖邮箱：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"mailto:jbkjj@chambroad.com" </w:instrText>
      </w:r>
      <w:r>
        <w:rPr>
          <w:color w:val="auto"/>
        </w:rPr>
        <w:fldChar w:fldCharType="separate"/>
      </w:r>
      <w:r>
        <w:rPr>
          <w:rStyle w:val="9"/>
          <w:rFonts w:ascii="宋体" w:hAnsi="宋体" w:eastAsia="宋体"/>
          <w:color w:val="auto"/>
          <w:sz w:val="24"/>
          <w:szCs w:val="24"/>
        </w:rPr>
        <w:t>jbkjj@chambroad.com</w:t>
      </w:r>
      <w:r>
        <w:rPr>
          <w:rStyle w:val="9"/>
          <w:rFonts w:ascii="宋体" w:hAnsi="宋体" w:eastAsia="宋体"/>
          <w:color w:val="auto"/>
          <w:sz w:val="24"/>
          <w:szCs w:val="24"/>
        </w:rPr>
        <w:fldChar w:fldCharType="end"/>
      </w:r>
      <w:r>
        <w:rPr>
          <w:rFonts w:hint="eastAsia"/>
          <w:color w:val="auto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jMmEyOTM5YTJkMDE3MTJhNTQxMDYwZmQ3MTdmMWMifQ=="/>
  </w:docVars>
  <w:rsids>
    <w:rsidRoot w:val="004A4D23"/>
    <w:rsid w:val="000236FC"/>
    <w:rsid w:val="00095BA6"/>
    <w:rsid w:val="000B43DE"/>
    <w:rsid w:val="00116D08"/>
    <w:rsid w:val="00141347"/>
    <w:rsid w:val="001717F4"/>
    <w:rsid w:val="0020719B"/>
    <w:rsid w:val="00220D18"/>
    <w:rsid w:val="00240782"/>
    <w:rsid w:val="003A2A1A"/>
    <w:rsid w:val="003F1709"/>
    <w:rsid w:val="00454C0F"/>
    <w:rsid w:val="004A4D23"/>
    <w:rsid w:val="004C1FF6"/>
    <w:rsid w:val="00523DE6"/>
    <w:rsid w:val="00627A3B"/>
    <w:rsid w:val="00636976"/>
    <w:rsid w:val="006F026D"/>
    <w:rsid w:val="007D1352"/>
    <w:rsid w:val="00860EC8"/>
    <w:rsid w:val="008C2FC5"/>
    <w:rsid w:val="00985DDD"/>
    <w:rsid w:val="00AA4B43"/>
    <w:rsid w:val="00AB6F87"/>
    <w:rsid w:val="00B22FE5"/>
    <w:rsid w:val="00BE5B91"/>
    <w:rsid w:val="00C53441"/>
    <w:rsid w:val="00C538BF"/>
    <w:rsid w:val="00C62E09"/>
    <w:rsid w:val="00D27E9E"/>
    <w:rsid w:val="00D71BCC"/>
    <w:rsid w:val="00DE074F"/>
    <w:rsid w:val="00EE2D9B"/>
    <w:rsid w:val="03F90BC9"/>
    <w:rsid w:val="0B0C46B0"/>
    <w:rsid w:val="1D1C2E51"/>
    <w:rsid w:val="22D27309"/>
    <w:rsid w:val="230724A7"/>
    <w:rsid w:val="2B1D362F"/>
    <w:rsid w:val="3BFD8264"/>
    <w:rsid w:val="40E35B72"/>
    <w:rsid w:val="472138E2"/>
    <w:rsid w:val="4E507437"/>
    <w:rsid w:val="4EF9170B"/>
    <w:rsid w:val="661F286C"/>
    <w:rsid w:val="799955FC"/>
    <w:rsid w:val="7BC630DD"/>
    <w:rsid w:val="7EF726FC"/>
    <w:rsid w:val="7FB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uiPriority w:val="99"/>
    <w:rPr>
      <w:color w:val="954F72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8600C-AC9F-4A56-8967-ECFA491EB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216</Characters>
  <Lines>2</Lines>
  <Paragraphs>1</Paragraphs>
  <TotalTime>2</TotalTime>
  <ScaleCrop>false</ScaleCrop>
  <LinksUpToDate>false</LinksUpToDate>
  <CharactersWithSpaces>232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2020-10-10T02:30:00Z</dcterms:created>
  <dc:creator>pc</dc:creator>
  <cp:lastModifiedBy>潘小燕</cp:lastModifiedBy>
  <dcterms:modified xsi:type="dcterms:W3CDTF">2026-05-08T01:24:12Z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CDD8B377F47845EF8EF15814B01B47AD_12</vt:lpwstr>
  </property>
  <property fmtid="{D5CDD505-2E9C-101B-9397-08002B2CF9AE}" pid="4" name="KSOTemplateDocerSaveRecord">
    <vt:lpwstr>eyJoZGlkIjoiYWJjMmEyOTM5YTJkMDE3MTJhNTQxMDYwZmQ3MTdmMWMiLCJ1c2VySWQiOiIyNTk2MTc2NjgifQ==</vt:lpwstr>
  </property>
</Properties>
</file>